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9B08" w14:textId="2C933973" w:rsidR="00010E6B" w:rsidRDefault="00BF7FBA">
      <w:r w:rsidRPr="00E0000E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70FAB73" wp14:editId="7F8FF83E">
            <wp:extent cx="5612130" cy="4209415"/>
            <wp:effectExtent l="0" t="0" r="7620" b="635"/>
            <wp:docPr id="16485967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6AE31" w14:textId="77777777" w:rsidR="00BF7FBA" w:rsidRDefault="00BF7FBA"/>
    <w:p w14:paraId="60E2F687" w14:textId="428010C2" w:rsidR="00BF7FBA" w:rsidRDefault="00BF7FBA">
      <w:r w:rsidRPr="00462FD8">
        <w:rPr>
          <w:rFonts w:ascii="Calibri" w:hAnsi="Calibri" w:cs="Calibri"/>
          <w:noProof/>
          <w:sz w:val="28"/>
          <w:szCs w:val="28"/>
        </w:rPr>
        <w:lastRenderedPageBreak/>
        <w:drawing>
          <wp:inline distT="0" distB="0" distL="0" distR="0" wp14:anchorId="0F7FA5CA" wp14:editId="34B91458">
            <wp:extent cx="2981325" cy="3959581"/>
            <wp:effectExtent l="0" t="0" r="0" b="3175"/>
            <wp:docPr id="148967886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177" cy="396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0EC27" w14:textId="4940D4ED" w:rsidR="00BF7FBA" w:rsidRDefault="00BF7FBA">
      <w:r w:rsidRPr="007152E8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573C2F" wp14:editId="5735598B">
            <wp:simplePos x="0" y="0"/>
            <wp:positionH relativeFrom="column">
              <wp:posOffset>53340</wp:posOffset>
            </wp:positionH>
            <wp:positionV relativeFrom="paragraph">
              <wp:posOffset>233045</wp:posOffset>
            </wp:positionV>
            <wp:extent cx="2943225" cy="3924300"/>
            <wp:effectExtent l="0" t="0" r="9525" b="0"/>
            <wp:wrapThrough wrapText="bothSides">
              <wp:wrapPolygon edited="0">
                <wp:start x="0" y="0"/>
                <wp:lineTo x="0" y="21495"/>
                <wp:lineTo x="21530" y="21495"/>
                <wp:lineTo x="21530" y="0"/>
                <wp:lineTo x="0" y="0"/>
              </wp:wrapPolygon>
            </wp:wrapThrough>
            <wp:docPr id="16670220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AE8DAD" w14:textId="7E597740" w:rsidR="00BF7FBA" w:rsidRDefault="00BF7FBA"/>
    <w:sectPr w:rsidR="00BF7F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BA"/>
    <w:rsid w:val="00010E6B"/>
    <w:rsid w:val="005A7A52"/>
    <w:rsid w:val="00952E44"/>
    <w:rsid w:val="00B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B164"/>
  <w15:chartTrackingRefBased/>
  <w15:docId w15:val="{B6581E1A-5E22-404F-A2F0-47E0D5A2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7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7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F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F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F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F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F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F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7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7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F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7F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F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F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7F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Visani</dc:creator>
  <cp:keywords/>
  <dc:description/>
  <cp:lastModifiedBy>Luisa Visani</cp:lastModifiedBy>
  <cp:revision>1</cp:revision>
  <dcterms:created xsi:type="dcterms:W3CDTF">2026-03-14T14:15:00Z</dcterms:created>
  <dcterms:modified xsi:type="dcterms:W3CDTF">2026-03-14T14:18:00Z</dcterms:modified>
</cp:coreProperties>
</file>