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C03" w:rsidRPr="006500A5" w:rsidRDefault="00814C03" w:rsidP="006500A5">
      <w:pPr>
        <w:shd w:val="clear" w:color="auto" w:fill="FFFFFF"/>
        <w:jc w:val="center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 xml:space="preserve">Sanitation and Groceries </w:t>
      </w:r>
      <w:r w:rsidR="006500A5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 xml:space="preserve">for the Hungry 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>People</w:t>
      </w:r>
    </w:p>
    <w:p w:rsidR="006500A5" w:rsidRPr="00814C03" w:rsidRDefault="006500A5" w:rsidP="006500A5">
      <w:pPr>
        <w:shd w:val="clear" w:color="auto" w:fill="FFFFFF"/>
        <w:jc w:val="center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</w:p>
    <w:p w:rsidR="00814C03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814C03">
        <w:rPr>
          <w:rFonts w:ascii="Helvetica" w:eastAsia="Times New Roman" w:hAnsi="Helvetica" w:cs="Helvetica"/>
          <w:color w:val="32404E"/>
          <w:spacing w:val="2"/>
          <w:sz w:val="30"/>
          <w:szCs w:val="30"/>
        </w:rPr>
        <w:t>               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Grace Peter Charitable Trust has organized a team of three members to distribute sanitation and groceries to hungry and poor people.</w:t>
      </w:r>
    </w:p>
    <w:p w:rsidR="00825C74" w:rsidRPr="00814C03" w:rsidRDefault="00825C74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6500A5" w:rsidRPr="006500A5" w:rsidRDefault="006500A5" w:rsidP="006500A5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          </w:t>
      </w:r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The Volunteer team consists of </w:t>
      </w:r>
      <w:proofErr w:type="spellStart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Er</w:t>
      </w:r>
      <w:proofErr w:type="spellEnd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 </w:t>
      </w:r>
      <w:proofErr w:type="spellStart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Pandiaraju</w:t>
      </w:r>
      <w:proofErr w:type="spellEnd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M.E., Director of Grace Peter Charitable Trust, </w:t>
      </w:r>
      <w:proofErr w:type="spellStart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M.Ayyappan</w:t>
      </w:r>
      <w:proofErr w:type="spellEnd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M.A., B.L., and </w:t>
      </w:r>
      <w:proofErr w:type="spellStart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K.Kamal</w:t>
      </w:r>
      <w:proofErr w:type="spellEnd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B.A., The team travelled from GPCT office to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Thirumangalam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,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Goripalayam</w:t>
      </w:r>
      <w:proofErr w:type="spellEnd"/>
      <w:r w:rsidRPr="006500A5">
        <w:rPr>
          <w:rFonts w:ascii="Tahoma" w:eastAsia="Times New Roman" w:hAnsi="Tahoma" w:cs="Tahoma"/>
          <w:color w:val="32404E"/>
          <w:spacing w:val="2"/>
          <w:sz w:val="28"/>
          <w:szCs w:val="28"/>
        </w:rPr>
        <w:t xml:space="preserve">,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Vasanth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Nagar</w:t>
      </w:r>
      <w:r w:rsidRPr="006500A5">
        <w:rPr>
          <w:rFonts w:ascii="Tahoma" w:eastAsia="Times New Roman" w:hAnsi="Tahoma" w:cs="Tahoma"/>
          <w:color w:val="32404E"/>
          <w:spacing w:val="2"/>
          <w:sz w:val="28"/>
          <w:szCs w:val="28"/>
        </w:rPr>
        <w:t xml:space="preserve">,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Sikkandar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Chavadi</w:t>
      </w:r>
      <w:proofErr w:type="spellEnd"/>
      <w:r w:rsidRPr="006500A5">
        <w:rPr>
          <w:rFonts w:ascii="Tahoma" w:eastAsia="Times New Roman" w:hAnsi="Tahoma" w:cs="Tahoma"/>
          <w:color w:val="32404E"/>
          <w:spacing w:val="2"/>
          <w:sz w:val="28"/>
          <w:szCs w:val="28"/>
        </w:rPr>
        <w:t xml:space="preserve">,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Melakkal</w:t>
      </w:r>
      <w:proofErr w:type="spellEnd"/>
    </w:p>
    <w:p w:rsidR="006500A5" w:rsidRPr="006500A5" w:rsidRDefault="006500A5" w:rsidP="006500A5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Default="006500A5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           W</w:t>
      </w:r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e 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have </w:t>
      </w:r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distributed the Groceries and Sanitation kit to the target people. The target people gratefully welcomed us and happy to receive the Kits.</w:t>
      </w:r>
      <w:r w:rsidR="00825C74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The target people have shared their happiness with us.</w:t>
      </w:r>
    </w:p>
    <w:p w:rsidR="001400E8" w:rsidRPr="00814C03" w:rsidRDefault="001400E8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Pr="006500A5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                Financial has assisted by the Individual Donors of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GiveIndia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and Give Foundation, U.S.A.</w:t>
      </w:r>
    </w:p>
    <w:p w:rsidR="006500A5" w:rsidRPr="00814C03" w:rsidRDefault="006500A5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 Details of Materials that ha</w:t>
      </w:r>
      <w:r w:rsidR="001400E8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ve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provided to the target people as follows:</w:t>
      </w:r>
    </w:p>
    <w:p w:rsidR="001400E8" w:rsidRPr="00814C03" w:rsidRDefault="001400E8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Sanitation Kit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Hand Wash – 2 Numbers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Bath Soap – 4 Numbers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Groceries Kit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10 Kg Rice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1 liter Cooking Oil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1 Kg Pulses</w:t>
      </w:r>
    </w:p>
    <w:p w:rsidR="00814C03" w:rsidRPr="001400E8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¼ Kg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Masala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Powder</w:t>
      </w:r>
    </w:p>
    <w:p w:rsidR="001400E8" w:rsidRPr="00814C03" w:rsidRDefault="001400E8" w:rsidP="001400E8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Address of the benefited Village</w:t>
      </w:r>
    </w:p>
    <w:p w:rsidR="001400E8" w:rsidRPr="00814C03" w:rsidRDefault="001400E8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Pr="006500A5" w:rsidRDefault="006500A5" w:rsidP="00814C03">
      <w:pPr>
        <w:numPr>
          <w:ilvl w:val="0"/>
          <w:numId w:val="2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Thirumangalam</w:t>
      </w:r>
      <w:proofErr w:type="spellEnd"/>
    </w:p>
    <w:p w:rsidR="006500A5" w:rsidRPr="006500A5" w:rsidRDefault="006500A5" w:rsidP="00814C03">
      <w:pPr>
        <w:numPr>
          <w:ilvl w:val="0"/>
          <w:numId w:val="2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Goripalayam</w:t>
      </w:r>
      <w:proofErr w:type="spellEnd"/>
    </w:p>
    <w:p w:rsidR="006500A5" w:rsidRPr="006500A5" w:rsidRDefault="006500A5" w:rsidP="00814C03">
      <w:pPr>
        <w:numPr>
          <w:ilvl w:val="0"/>
          <w:numId w:val="2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Vasanth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Nagar</w:t>
      </w:r>
    </w:p>
    <w:p w:rsidR="006500A5" w:rsidRPr="006500A5" w:rsidRDefault="006500A5" w:rsidP="00814C03">
      <w:pPr>
        <w:numPr>
          <w:ilvl w:val="0"/>
          <w:numId w:val="2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Sikkandar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Chavadi</w:t>
      </w:r>
      <w:proofErr w:type="spellEnd"/>
    </w:p>
    <w:p w:rsidR="006500A5" w:rsidRPr="006500A5" w:rsidRDefault="006500A5" w:rsidP="00814C03">
      <w:pPr>
        <w:numPr>
          <w:ilvl w:val="0"/>
          <w:numId w:val="2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lastRenderedPageBreak/>
        <w:t>Melakkal</w:t>
      </w:r>
      <w:proofErr w:type="spellEnd"/>
    </w:p>
    <w:p w:rsidR="006500A5" w:rsidRDefault="006500A5" w:rsidP="006500A5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24"/>
          <w:szCs w:val="24"/>
        </w:rPr>
      </w:pPr>
    </w:p>
    <w:p w:rsidR="001400E8" w:rsidRPr="00814C03" w:rsidRDefault="001400E8" w:rsidP="006500A5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24"/>
          <w:szCs w:val="24"/>
        </w:rPr>
      </w:pP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Project Leader:</w:t>
      </w: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proofErr w:type="spellStart"/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Er</w:t>
      </w:r>
      <w:proofErr w:type="spellEnd"/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 xml:space="preserve"> PANDIARAJU PAULSWAMY M.E.,</w:t>
      </w: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Director, Grace Peter Charitable Trust, Madurai 625014</w:t>
      </w: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Contact Number: +919344513115</w:t>
      </w:r>
    </w:p>
    <w:p w:rsidR="00CF7B8E" w:rsidRDefault="00CF7B8E"/>
    <w:p w:rsidR="004E4DE0" w:rsidRDefault="004E4DE0"/>
    <w:p w:rsidR="004E4DE0" w:rsidRDefault="004E4DE0"/>
    <w:p w:rsidR="004E4DE0" w:rsidRDefault="004E4DE0" w:rsidP="00621A69">
      <w:pPr>
        <w:jc w:val="center"/>
      </w:pPr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" name="Picture 1" descr="d:\Users\G P C TRUST\Desktop\Sanitation_Groceries\DSCN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G P C TRUST\Desktop\Sanitation_Groceries\DSCN016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  <w:r>
        <w:rPr>
          <w:noProof/>
        </w:rPr>
        <w:lastRenderedPageBreak/>
        <w:drawing>
          <wp:inline distT="0" distB="0" distL="0" distR="0">
            <wp:extent cx="5308600" cy="3981450"/>
            <wp:effectExtent l="19050" t="0" r="6350" b="0"/>
            <wp:docPr id="2" name="Picture 2" descr="d:\Users\G P C TRUST\Desktop\Sanitation_Groceries\DSCN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G P C TRUST\Desktop\Sanitation_Groceries\DSCN016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  <w:r>
        <w:rPr>
          <w:noProof/>
        </w:rPr>
        <w:drawing>
          <wp:inline distT="0" distB="0" distL="0" distR="0">
            <wp:extent cx="5308600" cy="3981450"/>
            <wp:effectExtent l="19050" t="0" r="6350" b="0"/>
            <wp:docPr id="3" name="Picture 3" descr="d:\Users\G P C TRUST\Desktop\Sanitation_Groceries\DSCN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G P C TRUST\Desktop\Sanitation_Groceries\DSCN016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  <w:r>
        <w:rPr>
          <w:noProof/>
        </w:rPr>
        <w:lastRenderedPageBreak/>
        <w:drawing>
          <wp:inline distT="0" distB="0" distL="0" distR="0">
            <wp:extent cx="5207000" cy="3905250"/>
            <wp:effectExtent l="19050" t="0" r="0" b="0"/>
            <wp:docPr id="4" name="Picture 4" descr="d:\Users\G P C TRUST\Desktop\Sanitation_Groceries\DSCN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G P C TRUST\Desktop\Sanitation_Groceries\DSCN016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  <w:r>
        <w:rPr>
          <w:noProof/>
        </w:rPr>
        <w:drawing>
          <wp:inline distT="0" distB="0" distL="0" distR="0">
            <wp:extent cx="5156199" cy="3867150"/>
            <wp:effectExtent l="19050" t="0" r="6351" b="0"/>
            <wp:docPr id="5" name="Picture 5" descr="d:\Users\G P C TRUST\Desktop\Sanitation_Groceries\DSCN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G P C TRUST\Desktop\Sanitation_Groceries\DSCN016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199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  <w:r>
        <w:rPr>
          <w:noProof/>
        </w:rPr>
        <w:lastRenderedPageBreak/>
        <w:drawing>
          <wp:inline distT="0" distB="0" distL="0" distR="0">
            <wp:extent cx="5105400" cy="3829050"/>
            <wp:effectExtent l="19050" t="0" r="0" b="0"/>
            <wp:docPr id="6" name="Picture 6" descr="d:\Users\G P C TRUST\Desktop\Sanitation_Groceries\DSCN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G P C TRUST\Desktop\Sanitation_Groceries\DSCN017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  <w:r>
        <w:rPr>
          <w:noProof/>
        </w:rPr>
        <w:drawing>
          <wp:inline distT="0" distB="0" distL="0" distR="0">
            <wp:extent cx="5105400" cy="3829050"/>
            <wp:effectExtent l="19050" t="0" r="0" b="0"/>
            <wp:docPr id="7" name="Picture 7" descr="d:\Users\G P C TRUST\Desktop\Sanitation_Groceries\DSCN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G P C TRUST\Desktop\Sanitation_Groceries\DSCN017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  <w:r>
        <w:rPr>
          <w:noProof/>
        </w:rPr>
        <w:lastRenderedPageBreak/>
        <w:drawing>
          <wp:inline distT="0" distB="0" distL="0" distR="0">
            <wp:extent cx="5168900" cy="3876675"/>
            <wp:effectExtent l="19050" t="0" r="0" b="0"/>
            <wp:docPr id="8" name="Picture 8" descr="d:\Users\G P C TRUST\Desktop\Sanitation_Groceries\DSCN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G P C TRUST\Desktop\Sanitation_Groceries\DSCN017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A69" w:rsidRDefault="00621A69">
      <w:r>
        <w:rPr>
          <w:noProof/>
        </w:rPr>
        <w:drawing>
          <wp:inline distT="0" distB="0" distL="0" distR="0">
            <wp:extent cx="5041900" cy="3781425"/>
            <wp:effectExtent l="19050" t="0" r="6350" b="0"/>
            <wp:docPr id="9" name="Picture 9" descr="d:\Users\G P C TRUST\Desktop\Sanitation_Groceries\DSCN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G P C TRUST\Desktop\Sanitation_Groceries\DSCN018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1A69" w:rsidSect="00CF7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44ECE"/>
    <w:multiLevelType w:val="multilevel"/>
    <w:tmpl w:val="1164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E97E3D"/>
    <w:multiLevelType w:val="multilevel"/>
    <w:tmpl w:val="7C30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4C03"/>
    <w:rsid w:val="001400E8"/>
    <w:rsid w:val="002317DD"/>
    <w:rsid w:val="0042027D"/>
    <w:rsid w:val="004E4DE0"/>
    <w:rsid w:val="00621A69"/>
    <w:rsid w:val="006500A5"/>
    <w:rsid w:val="007A2B18"/>
    <w:rsid w:val="00814C03"/>
    <w:rsid w:val="00825C74"/>
    <w:rsid w:val="00CF7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4C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4C03"/>
    <w:rPr>
      <w:b/>
      <w:bCs/>
    </w:rPr>
  </w:style>
  <w:style w:type="character" w:styleId="Emphasis">
    <w:name w:val="Emphasis"/>
    <w:basedOn w:val="DefaultParagraphFont"/>
    <w:uiPriority w:val="20"/>
    <w:qFormat/>
    <w:rsid w:val="00814C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D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State University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P C TRUST</dc:creator>
  <cp:lastModifiedBy>G P C TRUST</cp:lastModifiedBy>
  <cp:revision>6</cp:revision>
  <dcterms:created xsi:type="dcterms:W3CDTF">2020-08-29T05:21:00Z</dcterms:created>
  <dcterms:modified xsi:type="dcterms:W3CDTF">2020-08-29T06:04:00Z</dcterms:modified>
</cp:coreProperties>
</file>